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bookmarkStart w:id="0" w:name="_GoBack"/>
            <w:bookmarkEnd w:id="0"/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501E1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01E1D" w:rsidRDefault="00501E1D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343B51" w:rsidRPr="00A03B5D" w:rsidRDefault="00501E1D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………………………………….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501E1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</w:t>
      </w:r>
      <w:r w:rsidR="00501E1D">
        <w:rPr>
          <w:rFonts w:ascii="Times New Roman" w:hAnsi="Times New Roman"/>
          <w:color w:val="000000" w:themeColor="text1"/>
          <w:sz w:val="24"/>
          <w:szCs w:val="24"/>
        </w:rPr>
        <w:t>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………………….. wydanym w dniu </w:t>
      </w:r>
    </w:p>
    <w:p w:rsidR="00501E1D" w:rsidRPr="00501E1D" w:rsidRDefault="00501E1D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6"/>
          <w:szCs w:val="6"/>
        </w:rPr>
      </w:pPr>
    </w:p>
    <w:p w:rsidR="00F823F7" w:rsidRPr="00A03B5D" w:rsidRDefault="00F823F7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..........…</w:t>
      </w:r>
      <w:r w:rsidR="00501E1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1A4DB5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nr </w:t>
      </w:r>
      <w:r w:rsidR="00CB25D9">
        <w:rPr>
          <w:rFonts w:ascii="Times New Roman" w:hAnsi="Times New Roman"/>
          <w:b/>
          <w:i/>
          <w:color w:val="000000" w:themeColor="text1"/>
          <w:sz w:val="24"/>
          <w:szCs w:val="24"/>
        </w:rPr>
        <w:t>6</w:t>
      </w:r>
      <w:r w:rsidR="001E01E6">
        <w:rPr>
          <w:rFonts w:ascii="Times New Roman" w:hAnsi="Times New Roman"/>
          <w:b/>
          <w:i/>
          <w:color w:val="000000" w:themeColor="text1"/>
          <w:sz w:val="24"/>
          <w:szCs w:val="24"/>
        </w:rPr>
        <w:t>/OX-DG/2025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Wojskowego </w:t>
      </w:r>
      <w:r w:rsidR="001A37EF">
        <w:rPr>
          <w:rFonts w:ascii="Times New Roman" w:hAnsi="Times New Roman"/>
          <w:color w:val="000000" w:themeColor="text1"/>
          <w:sz w:val="24"/>
          <w:szCs w:val="24"/>
        </w:rPr>
        <w:t xml:space="preserve">we Wrocławiu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CB25D9">
        <w:rPr>
          <w:rFonts w:ascii="Times New Roman" w:hAnsi="Times New Roman"/>
          <w:b/>
          <w:i/>
          <w:color w:val="000000" w:themeColor="text1"/>
          <w:sz w:val="24"/>
          <w:szCs w:val="24"/>
        </w:rPr>
        <w:t>10</w:t>
      </w:r>
      <w:r w:rsidR="001A37EF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>.</w:t>
      </w:r>
      <w:r w:rsidR="001E01E6">
        <w:rPr>
          <w:rFonts w:ascii="Times New Roman" w:hAnsi="Times New Roman"/>
          <w:b/>
          <w:i/>
          <w:color w:val="000000" w:themeColor="text1"/>
          <w:sz w:val="24"/>
          <w:szCs w:val="24"/>
        </w:rPr>
        <w:t>0</w:t>
      </w:r>
      <w:r w:rsidR="00CB25D9">
        <w:rPr>
          <w:rFonts w:ascii="Times New Roman" w:hAnsi="Times New Roman"/>
          <w:b/>
          <w:i/>
          <w:color w:val="000000" w:themeColor="text1"/>
          <w:sz w:val="24"/>
          <w:szCs w:val="24"/>
        </w:rPr>
        <w:t>7</w:t>
      </w:r>
      <w:r w:rsidR="001A37EF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>.202</w:t>
      </w:r>
      <w:r w:rsidR="001E01E6">
        <w:rPr>
          <w:rFonts w:ascii="Times New Roman" w:hAnsi="Times New Roman"/>
          <w:b/>
          <w:i/>
          <w:color w:val="000000" w:themeColor="text1"/>
          <w:sz w:val="24"/>
          <w:szCs w:val="24"/>
        </w:rPr>
        <w:t>5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A37E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(-ych)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68F" w:rsidRDefault="0026668F" w:rsidP="00FF01B5">
      <w:pPr>
        <w:spacing w:after="0" w:line="240" w:lineRule="auto"/>
      </w:pPr>
      <w:r>
        <w:separator/>
      </w:r>
    </w:p>
  </w:endnote>
  <w:endnote w:type="continuationSeparator" w:id="0">
    <w:p w:rsidR="0026668F" w:rsidRDefault="0026668F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68F" w:rsidRDefault="0026668F" w:rsidP="00FF01B5">
      <w:pPr>
        <w:spacing w:after="0" w:line="240" w:lineRule="auto"/>
      </w:pPr>
      <w:r>
        <w:separator/>
      </w:r>
    </w:p>
  </w:footnote>
  <w:footnote w:type="continuationSeparator" w:id="0">
    <w:p w:rsidR="0026668F" w:rsidRDefault="0026668F" w:rsidP="00FF0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8633B"/>
    <w:rsid w:val="0009650A"/>
    <w:rsid w:val="000A2B77"/>
    <w:rsid w:val="000B3A5B"/>
    <w:rsid w:val="001A37EF"/>
    <w:rsid w:val="001A4DB5"/>
    <w:rsid w:val="001C363C"/>
    <w:rsid w:val="001C41F3"/>
    <w:rsid w:val="001C4B92"/>
    <w:rsid w:val="001E01E6"/>
    <w:rsid w:val="00215A8C"/>
    <w:rsid w:val="0022316D"/>
    <w:rsid w:val="002457C1"/>
    <w:rsid w:val="00247E89"/>
    <w:rsid w:val="0026668F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3E6AB7"/>
    <w:rsid w:val="00501E1D"/>
    <w:rsid w:val="00514C03"/>
    <w:rsid w:val="00536752"/>
    <w:rsid w:val="00557641"/>
    <w:rsid w:val="00581AF4"/>
    <w:rsid w:val="00594424"/>
    <w:rsid w:val="00607D00"/>
    <w:rsid w:val="00626DF5"/>
    <w:rsid w:val="00634A62"/>
    <w:rsid w:val="00671233"/>
    <w:rsid w:val="006D50D0"/>
    <w:rsid w:val="00704660"/>
    <w:rsid w:val="007602C2"/>
    <w:rsid w:val="00781D7F"/>
    <w:rsid w:val="00797F63"/>
    <w:rsid w:val="007A7471"/>
    <w:rsid w:val="007B643D"/>
    <w:rsid w:val="007C38D0"/>
    <w:rsid w:val="007D28E4"/>
    <w:rsid w:val="008260C4"/>
    <w:rsid w:val="0082667F"/>
    <w:rsid w:val="00846642"/>
    <w:rsid w:val="00873978"/>
    <w:rsid w:val="009259B3"/>
    <w:rsid w:val="00942C95"/>
    <w:rsid w:val="00950985"/>
    <w:rsid w:val="00951509"/>
    <w:rsid w:val="009B1ADD"/>
    <w:rsid w:val="00A03B5D"/>
    <w:rsid w:val="00A07F39"/>
    <w:rsid w:val="00A510AB"/>
    <w:rsid w:val="00A64A4A"/>
    <w:rsid w:val="00A75D9D"/>
    <w:rsid w:val="00AA6CDE"/>
    <w:rsid w:val="00AC4AE4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B25D9"/>
    <w:rsid w:val="00CC187F"/>
    <w:rsid w:val="00CC4A9E"/>
    <w:rsid w:val="00D25A82"/>
    <w:rsid w:val="00D37F8F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809DB-29D4-49DC-8D08-286BB3416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Bywalec Aleksandra</cp:lastModifiedBy>
  <cp:revision>2</cp:revision>
  <cp:lastPrinted>2016-07-04T07:01:00Z</cp:lastPrinted>
  <dcterms:created xsi:type="dcterms:W3CDTF">2025-06-25T08:33:00Z</dcterms:created>
  <dcterms:modified xsi:type="dcterms:W3CDTF">2025-06-25T08:33:00Z</dcterms:modified>
</cp:coreProperties>
</file>